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7E11" w14:textId="77777777" w:rsidR="007C77D5" w:rsidRDefault="00311D7C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</w:rPr>
        <w:t>2022届本科、研究生毕业生资源情况一览表</w:t>
      </w:r>
    </w:p>
    <w:tbl>
      <w:tblPr>
        <w:tblW w:w="11047" w:type="dxa"/>
        <w:tblInd w:w="318" w:type="dxa"/>
        <w:tblLayout w:type="fixed"/>
        <w:tblLook w:val="04A0" w:firstRow="1" w:lastRow="0" w:firstColumn="1" w:lastColumn="0" w:noHBand="0" w:noVBand="1"/>
      </w:tblPr>
      <w:tblGrid>
        <w:gridCol w:w="625"/>
        <w:gridCol w:w="1742"/>
        <w:gridCol w:w="2347"/>
        <w:gridCol w:w="696"/>
        <w:gridCol w:w="2386"/>
        <w:gridCol w:w="1589"/>
        <w:gridCol w:w="1662"/>
      </w:tblGrid>
      <w:tr w:rsidR="007C77D5" w14:paraId="22CC50F8" w14:textId="77777777">
        <w:trPr>
          <w:cantSplit/>
          <w:trHeight w:val="454"/>
          <w:tblHeader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A329B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45BBE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0768B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2022年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08943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学院联系人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EB638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办公电话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144E2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微信号</w:t>
            </w:r>
          </w:p>
        </w:tc>
      </w:tr>
      <w:tr w:rsidR="007C77D5" w14:paraId="3ED6B7A5" w14:textId="77777777">
        <w:trPr>
          <w:cantSplit/>
          <w:trHeight w:val="231"/>
          <w:tblHeader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AFCC8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05175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农学院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1D64F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环境科学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7889E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C8CC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副书记：王  洋                       本科辅导员：丁雪冬                   研究生辅导员：白巍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42B2D" w14:textId="5A88BBDC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0459-6819173                </w:t>
            </w:r>
            <w:r w:rsidR="00D62D23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0459</w:t>
            </w:r>
            <w:r w:rsidR="00D62D2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 w:rsidR="00D62D23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6813911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0459-6819187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93AEF" w14:textId="4EE13BF2" w:rsidR="007C77D5" w:rsidRDefault="00D62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15845859101</w:t>
            </w:r>
          </w:p>
        </w:tc>
      </w:tr>
      <w:tr w:rsidR="007C77D5" w14:paraId="67444858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00018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079AC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8BD55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45DD6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0D39A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29455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17578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7EDDDA05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84A4F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79996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BBDA6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农业资源与环境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75EF2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25B5A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78C33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A47B6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4E046232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1E7E8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A6CF4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26C8F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种子科学与工程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B9252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954F7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D6745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F65E2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430F0C48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802DD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2A4F1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E5E0E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植物保护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B3B3D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C929C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169D4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5A6DC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53D5BF49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6EF23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0E869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0BDB0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9F5F5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D9CEF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4A00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75076B65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832D4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2CAA8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54820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CDD33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EC4D2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17739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7DFADB4B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FE98B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F4A0B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86BF4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22EF4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03322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6A028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4DD556EC" w14:textId="77777777">
        <w:trPr>
          <w:cantSplit/>
          <w:trHeight w:val="57"/>
          <w:tblHeader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BD85D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8350A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工程学院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77E87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工业设计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DB5DE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6E1AA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副书记：孙海宁                       本科辅导员：陈盈霖                     研究生辅导员：王晓婷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EC55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0459-6819212                      0459-6815736                  0459-6815732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64DD9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chenyinglin6766</w:t>
            </w:r>
          </w:p>
        </w:tc>
      </w:tr>
      <w:tr w:rsidR="007C77D5" w14:paraId="3E5B0D9E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47474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43C03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2FEF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AC6E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9D22E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0D67F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1B14A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64DC436F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646E8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B0A52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7D60A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交通运输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B06D7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22B56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57C27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8AC06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13DA998F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3F0AF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550FA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53C5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农业机械化及其自动化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A9B50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51160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84407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68433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3B82D3BA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1AE55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9D33D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99544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农业电气化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01DD5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53CD6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BAA04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65835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56DAAA8F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164C2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32651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1C1F9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飞行技术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B5169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F0ED2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87AC9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4B76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4631A72B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E0EBC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81386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1AB43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3E9EE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218F8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49CD6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14A8CEE0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6E5E6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E9B1F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1C3C4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FDEF6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97C60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5633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47087B20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533E1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403AC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DBB84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580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FB595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5EDEC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53393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49D5AC40" w14:textId="77777777">
        <w:trPr>
          <w:cantSplit/>
          <w:trHeight w:val="57"/>
          <w:tblHeader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8439B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66800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动物科技学院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0A7E8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动物科学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65C4C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FDAD4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副书记：佟丹丹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本科辅导员：曲艳鹏               研究生辅导员：周晶楠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ABD60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0459-6819192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0459-6817321                  0459-6819521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FD4DB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TDD-KZW-KJW   18345528280                     </w:t>
            </w:r>
          </w:p>
        </w:tc>
      </w:tr>
      <w:tr w:rsidR="007C77D5" w14:paraId="7EA4700F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DF329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6328D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E3014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动物药学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73578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B445D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A82B8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5AC01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6D4B2217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BFD84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9736B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D87C5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动物医学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E5761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ACA4E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FD04E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70797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6B0C1BBA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7BE78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2F403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7D8A7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草业科学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F560A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4692A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35E8D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F2F73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21BC9B69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09D50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FF1E3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F538E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52A02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943C8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F3D8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1B8D25AF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2C656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FBE1E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D3574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87198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A8E84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A1D91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044BF5DB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B7488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24399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1549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525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536B0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FB502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FFAF8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4B9BE1E6" w14:textId="77777777">
        <w:trPr>
          <w:cantSplit/>
          <w:trHeight w:val="57"/>
          <w:tblHeader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38C7A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10DD1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经济管理学院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C018A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国际经济与贸易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3D34A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D94A7" w14:textId="03C76A32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副书记：闯</w:t>
            </w:r>
            <w:r w:rsidR="0081281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本科辅导员：初金哲                研究生辅导员：刘绍芹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C8B2E" w14:textId="6E742032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0459-6819253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0459-6819</w:t>
            </w:r>
            <w:r w:rsidR="0081281F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435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0459-6819249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44C9C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13936915827</w:t>
            </w:r>
          </w:p>
        </w:tc>
      </w:tr>
      <w:tr w:rsidR="007C77D5" w14:paraId="630AF648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61D9B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A901C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762FA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农林经济管理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D04BC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B7A22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96264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0495A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444DA327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71A46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BB68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D65AA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人力资源管理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1FF47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B1C6F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EBFC5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F9C58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07EC3FF4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8D812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620A0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E7E28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市场营销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A8AD0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C35F0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E1301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BC688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16F90B01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E2087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286F3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0030D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物流管理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1DD6B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82796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39DE7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D7CC9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6E05287B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7F2FD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1B4A4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BE49A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财务管理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DA682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BCC4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B887C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002B8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5AA1CBF0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ED624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A0CCE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9F9A0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A5136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2F2E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0B1C8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16BA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6E4DC1FE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9A576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D493A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F1A1B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审计学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91DBA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650F2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3D1D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15C47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61750405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821F0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AC6FD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0805F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999A5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846AE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C3EE0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71D67B9D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81C31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5E9D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08C92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836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D8738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4270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6AD64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4376090A" w14:textId="77777777">
        <w:trPr>
          <w:cantSplit/>
          <w:trHeight w:val="57"/>
          <w:tblHeader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12F45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F4002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食品学院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773AD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包装工程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DA3B8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E8496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副书记：刘彤彤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本科辅导员：刘艳伟                研究生辅导员：孙玉梅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157EB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0459-6819232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0459-6819243                   0459-6815515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6AA0A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ltt84428832          18245990596</w:t>
            </w:r>
          </w:p>
        </w:tc>
      </w:tr>
      <w:tr w:rsidR="007C77D5" w14:paraId="4D4C5141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5A272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5B2C6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83B16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粮食工程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F76B5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9F50A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A6111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A9A3F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1451DA02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619D0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8E2F4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792CB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食品科学与工程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73BA7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86190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3C0BC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5A398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2B76A49A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545C3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204CE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F512A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食品质量与安全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99B8A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0CA75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3D5BA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B17A3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17B7BBD0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5805D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A3026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5FCC6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食品营养与检验教育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EE423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2F300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10A22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EB0F7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31F3E17B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CEA5C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7B66B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0F66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17E70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C8C58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0D6FA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6853C63F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DE90C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2687F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FA2C9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4B9E7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CDEAA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6CA18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60502CC9" w14:textId="77777777">
        <w:trPr>
          <w:cantSplit/>
          <w:trHeight w:val="57"/>
          <w:tblHeader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93C52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C0309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人文社会科学学院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43D0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公共事业管理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F70B5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3AA0B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副书记：许春姝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本科/研究生辅导员：单旭菲                 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F3D1E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0459-6819272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0459-6819276                  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86891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13091699215</w:t>
            </w:r>
          </w:p>
        </w:tc>
      </w:tr>
      <w:tr w:rsidR="007C77D5" w14:paraId="3E4A0FEB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2F801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13F29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11163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社会工作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4E8CC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387D1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E2F1F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9C12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2F0E569A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178BF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21113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5F001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11A2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4154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10651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BF9E3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346C7796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D2351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0BE4D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1950B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政治学与行政学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FB79D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3DC19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F91A8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3CD6C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2A223EE2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476AE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9CC1A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7C195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汉语言文学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A5D8E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3BDC5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3F659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E8EA0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6D025F9E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324C3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643AE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F20FD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134EB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7FF41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818F6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3704AD90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B30D4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CF562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6533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262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D4300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018F0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98308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780F7F0F" w14:textId="77777777">
        <w:trPr>
          <w:cantSplit/>
          <w:trHeight w:val="57"/>
          <w:tblHeader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3371E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7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65084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信息与电气工程学院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BB0E5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电气工程及其自动化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E0BF9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0D93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副书记：刘传明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本科辅导员：林立宏                研究生辅导员：秦智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8A23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0459-6819314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0459-6815778                   0459-6815436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F0A00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18904590902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18746608357</w:t>
            </w:r>
          </w:p>
        </w:tc>
      </w:tr>
      <w:tr w:rsidR="007C77D5" w14:paraId="1B462232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A5338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74D0F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3F763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电子信息工程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680FB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0C4D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7CE32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E4768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2F90997C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AA197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61E5D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776AE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计算机科学与技术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C116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C4B9A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07EB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5AC52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0EE66542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CFFC3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CD43F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7711E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通信工程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B6BE1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68ABA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4E24E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A90EA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3F855B1E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75F62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2F43C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0A67E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023FD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1702F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99BA9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68CA29AF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554A1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9050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90F39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E676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AEDCB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1760A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615194B8" w14:textId="77777777">
        <w:trPr>
          <w:cantSplit/>
          <w:trHeight w:val="57"/>
          <w:tblHeader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E066D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953FE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生命科学技术学院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833A7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生物技术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27B96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C153D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副书记：王利娥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本科/研究生辅导员：张俊莹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7A6A3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0459-6819295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0459-6819294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0C77C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13704897915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18644026993</w:t>
            </w:r>
          </w:p>
        </w:tc>
      </w:tr>
      <w:tr w:rsidR="007C77D5" w14:paraId="0035F878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34B49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BED57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CD077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生物工程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61F01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01E90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152CE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2702A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1B732C6D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9B4CA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96EC5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B4512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生物科学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5A4A6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A375D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ADA6E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A7A50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0CF0369C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C1183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8A61C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939A3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制药工程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52EA1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ABF9E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5BDCE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F6486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0C31F549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BAE8C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433B0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FA01B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E1C5A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27BCB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3DF15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28AA3E06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B9E06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A4856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5E456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357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56997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0C875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FB0F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42BC5111" w14:textId="77777777">
        <w:trPr>
          <w:cantSplit/>
          <w:trHeight w:val="57"/>
          <w:tblHeader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A4246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D45F4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理学院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18943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信息与计算科学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D78F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96B7B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副书记：宋添星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本科辅导员：陈传宇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D220E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0459-6819340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0459-6819335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03ACA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13804655200     15846322107</w:t>
            </w:r>
          </w:p>
        </w:tc>
      </w:tr>
      <w:tr w:rsidR="007C77D5" w14:paraId="14419B30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ED26A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B132A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ADFE3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应用化学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BF90E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E7602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22887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9C259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44979E65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B4586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6EB49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D45E8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FAED2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8A74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647A6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2F1AA474" w14:textId="77777777">
        <w:trPr>
          <w:cantSplit/>
          <w:trHeight w:val="57"/>
          <w:tblHeader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46289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4CD14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园艺园林学院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1C51A7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园艺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756841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D77BA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副书记：张春磊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本科辅导员：付博锐                 研究生辅导员：王顺航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70CFD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0459-6819609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0459-6819611                   0459-6819611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A0767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laughitoffspy</w:t>
            </w:r>
          </w:p>
        </w:tc>
      </w:tr>
      <w:tr w:rsidR="007C77D5" w14:paraId="4FB0EDA8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3CC29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C0873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BD0F87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园林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096950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9EF8A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753EF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BA04A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1FFF4764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A1767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AE4D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AB7852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设施农业科学与工程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33AC0C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BFC10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1B206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78392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3113C2A1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28885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C0AD8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D8C09C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1E6BB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6768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4C198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497199F2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E6F3B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E14FB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7C643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DD373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5DE30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99123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27B51322" w14:textId="77777777">
        <w:trPr>
          <w:cantSplit/>
          <w:trHeight w:val="57"/>
          <w:tblHeader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BB587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FC2FF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土木水利学院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48B15E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土木工程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91906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1C5A9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副书记：赵  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本科辅导员：吴  迪                研究生辅导员：王国庆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8AD01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0459-6819903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0459-6819907                   0459-6819907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1B336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wudi0716</w:t>
            </w:r>
          </w:p>
        </w:tc>
      </w:tr>
      <w:tr w:rsidR="007C77D5" w14:paraId="055A4E0A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BC422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042D1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600612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建筑环境与设备工程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5B894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6F004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292A9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122A1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4A2548F5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0770C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40804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043048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水利水电工程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BD2827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A2C84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AC7AD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B1E47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59F99ECF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CBD91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11FFE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53595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55497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B1F4A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C2C3A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003F002C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E6136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431AD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2AA9E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83109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E049C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37C28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524BD311" w14:textId="77777777">
        <w:trPr>
          <w:cantSplit/>
          <w:trHeight w:val="57"/>
          <w:tblHeader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65235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73E8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应用科技学院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B7330E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2EA256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6B91A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副书记：郑永文                   辅导员：黄伟东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7D797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0459-6819352                  0459-6819356    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677BA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15045999886    17804599797</w:t>
            </w:r>
          </w:p>
        </w:tc>
      </w:tr>
      <w:tr w:rsidR="007C77D5" w14:paraId="10ECA8BA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D0B5E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9E6F8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7E9F6B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园艺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B6B837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608FF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3F196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BDE3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5DFBB33B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19367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0BA39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04F473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动物科学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2AE28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FE7DC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EA6A9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C5CAA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509EA8E5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7D798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6B10B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B2D022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动物医学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E779B8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9217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234C8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F8784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6F01B766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24024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394F2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15E919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食品质量与安全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9C2E1C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1D3B2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32052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B964D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28AD36D1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5C36F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74B13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57D1E6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食品科学与工程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1C2EA8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6D586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3E22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E90FE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0FAF1D58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CC1E6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6375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F3D3F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9D6723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8DF9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53E6F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8EBE8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688AC6E8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56866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2EA13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5A8649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财务管理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DE7EE1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647D7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EF599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0B70A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1C030331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DAF0A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0D6AB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83543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市场营销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102EB2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C36F6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53C1A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FAF40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2807F951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E3994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3C73E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CF859F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汉语言文学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45CE0D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E7F6C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B1CA4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68137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1267A850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46633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1A132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1DFDE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62648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781CD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B9A05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09818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483B7129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0C581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5A16E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5EE250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土木工程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1CD987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1C7F0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02F5C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5A8D9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52A1224B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1140D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B0E9D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0C7959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农业电气化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981CC7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4E923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0E4AB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13EC1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642F2510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D6939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A583E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0826A0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机械制造及其自动化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BEBBBD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25EB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C5D58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5E2EA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493E92E3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DD2F7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34D1C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31FCEC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电子信息工程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C0A3BA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6070A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8D6C3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3BF4B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7A78F079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5E4DD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98FF6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948125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计算机科学与技术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2B574B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0E197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B35BF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9BCB3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3AD06EDD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E3CCF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F8594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9430F7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通信工程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276865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CBD69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B535D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9F81D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1AA6C381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9F7B6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102BE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331601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信息与计算科学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DFFC42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D25EC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4C68B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1AD6B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114BBCDD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6F958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85167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17AB3E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生物科学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1146AA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092C5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B4D15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8FD56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246D7F19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91E10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312FF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9C898A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生物技术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556938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26D60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AC228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60E9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7E16532E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19B41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DD6CC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45FCD8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生物工程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01AECD" w14:textId="77777777" w:rsidR="007C77D5" w:rsidRDefault="00311D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BE17D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4B5B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5BED1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59EDC4FD" w14:textId="77777777">
        <w:trPr>
          <w:cantSplit/>
          <w:trHeight w:val="57"/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20445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AAEF2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658A1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871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2BC60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1AF4E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F03B3" w14:textId="77777777" w:rsidR="007C77D5" w:rsidRDefault="007C77D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C77D5" w14:paraId="0175BA03" w14:textId="77777777">
        <w:trPr>
          <w:cantSplit/>
          <w:trHeight w:val="57"/>
          <w:tblHeader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B0B62" w14:textId="77777777" w:rsidR="007C77D5" w:rsidRDefault="007C77D5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07089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A31FA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C2779" w14:textId="77777777" w:rsidR="007C77D5" w:rsidRDefault="00311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5133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33D1F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CB3F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DE276" w14:textId="77777777" w:rsidR="007C77D5" w:rsidRDefault="007C77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6DC35C" w14:textId="77777777" w:rsidR="007C77D5" w:rsidRDefault="007C77D5"/>
    <w:sectPr w:rsidR="007C77D5">
      <w:pgSz w:w="11906" w:h="16838"/>
      <w:pgMar w:top="283" w:right="283" w:bottom="283" w:left="28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080E" w14:textId="77777777" w:rsidR="0089227A" w:rsidRDefault="0089227A" w:rsidP="00D62D23">
      <w:r>
        <w:separator/>
      </w:r>
    </w:p>
  </w:endnote>
  <w:endnote w:type="continuationSeparator" w:id="0">
    <w:p w14:paraId="78E26FCD" w14:textId="77777777" w:rsidR="0089227A" w:rsidRDefault="0089227A" w:rsidP="00D6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DC6D" w14:textId="77777777" w:rsidR="0089227A" w:rsidRDefault="0089227A" w:rsidP="00D62D23">
      <w:r>
        <w:separator/>
      </w:r>
    </w:p>
  </w:footnote>
  <w:footnote w:type="continuationSeparator" w:id="0">
    <w:p w14:paraId="412E7D13" w14:textId="77777777" w:rsidR="0089227A" w:rsidRDefault="0089227A" w:rsidP="00D62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45442C8"/>
    <w:rsid w:val="00311D7C"/>
    <w:rsid w:val="007C77D5"/>
    <w:rsid w:val="0081281F"/>
    <w:rsid w:val="0089227A"/>
    <w:rsid w:val="00D62D23"/>
    <w:rsid w:val="018856AF"/>
    <w:rsid w:val="045442C8"/>
    <w:rsid w:val="0ABE2142"/>
    <w:rsid w:val="1D710B38"/>
    <w:rsid w:val="28A80104"/>
    <w:rsid w:val="2B920D55"/>
    <w:rsid w:val="311C359A"/>
    <w:rsid w:val="321C75CA"/>
    <w:rsid w:val="342B1D46"/>
    <w:rsid w:val="38044D88"/>
    <w:rsid w:val="4E6F0D56"/>
    <w:rsid w:val="55E83909"/>
    <w:rsid w:val="58A61818"/>
    <w:rsid w:val="5C7C243B"/>
    <w:rsid w:val="613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6D7EDF"/>
  <w15:docId w15:val="{FC291522-9C4B-428F-A0C3-C7A0A2F3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2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62D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D62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62D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Dec.</dc:creator>
  <cp:lastModifiedBy>刘传雷 传雷</cp:lastModifiedBy>
  <cp:revision>3</cp:revision>
  <cp:lastPrinted>2022-03-31T06:58:00Z</cp:lastPrinted>
  <dcterms:created xsi:type="dcterms:W3CDTF">2022-03-31T03:23:00Z</dcterms:created>
  <dcterms:modified xsi:type="dcterms:W3CDTF">2022-04-18T08:21:00Z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8DEF5B6CEEE14482AA44D39DDADE7C4E</vt:lpwstr>
  </property>
</Properties>
</file>